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EE" w:rsidRPr="0079476E" w:rsidRDefault="00843534" w:rsidP="00D837C1">
      <w:pPr>
        <w:spacing w:after="0" w:line="240" w:lineRule="auto"/>
        <w:ind w:right="-143"/>
        <w:rPr>
          <w:rFonts w:cstheme="minorHAnsi"/>
          <w:b/>
          <w:i/>
          <w:sz w:val="24"/>
          <w:szCs w:val="24"/>
        </w:rPr>
      </w:pP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  <w:r w:rsidRPr="0014731F">
        <w:rPr>
          <w:rFonts w:cstheme="minorHAnsi"/>
        </w:rPr>
        <w:tab/>
      </w:r>
    </w:p>
    <w:p w:rsidR="008E3F65" w:rsidRPr="0014731F" w:rsidRDefault="008E3F65" w:rsidP="008E3F65">
      <w:pPr>
        <w:spacing w:after="0" w:line="240" w:lineRule="auto"/>
        <w:ind w:left="6372" w:right="-1"/>
        <w:rPr>
          <w:rFonts w:cstheme="minorHAnsi"/>
          <w:sz w:val="24"/>
          <w:szCs w:val="24"/>
        </w:rPr>
      </w:pPr>
      <w:r w:rsidRPr="0014731F">
        <w:rPr>
          <w:rFonts w:cstheme="minorHAnsi"/>
          <w:sz w:val="24"/>
          <w:szCs w:val="24"/>
        </w:rPr>
        <w:t xml:space="preserve">Załącznik nr 2 </w:t>
      </w:r>
    </w:p>
    <w:p w:rsidR="008E3F65" w:rsidRPr="0014731F" w:rsidRDefault="00212135" w:rsidP="008E3F65">
      <w:pPr>
        <w:spacing w:after="0" w:line="240" w:lineRule="auto"/>
        <w:ind w:left="6372"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 Zarządzenia Nr 28/2023</w:t>
      </w:r>
    </w:p>
    <w:p w:rsidR="008E3F65" w:rsidRPr="0014731F" w:rsidRDefault="008E3F65" w:rsidP="008E3F65">
      <w:pPr>
        <w:spacing w:after="0" w:line="240" w:lineRule="auto"/>
        <w:ind w:right="-1"/>
        <w:rPr>
          <w:rFonts w:cstheme="minorHAnsi"/>
          <w:sz w:val="24"/>
          <w:szCs w:val="24"/>
        </w:rPr>
      </w:pP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  <w:t>Burmistrza Miasta Lęborka</w:t>
      </w:r>
    </w:p>
    <w:p w:rsidR="00252A98" w:rsidRPr="0014731F" w:rsidRDefault="00212135" w:rsidP="008E3F65">
      <w:pPr>
        <w:spacing w:after="0" w:line="240" w:lineRule="auto"/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 dnia 21.03.2023r.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"/>
        <w:gridCol w:w="2400"/>
        <w:gridCol w:w="283"/>
        <w:gridCol w:w="5660"/>
        <w:gridCol w:w="10"/>
        <w:gridCol w:w="533"/>
      </w:tblGrid>
      <w:tr w:rsidR="00252A98" w:rsidRPr="0014731F" w:rsidTr="00ED516E">
        <w:trPr>
          <w:trHeight w:val="878"/>
        </w:trPr>
        <w:tc>
          <w:tcPr>
            <w:tcW w:w="9288" w:type="dxa"/>
            <w:gridSpan w:val="6"/>
            <w:vAlign w:val="center"/>
          </w:tcPr>
          <w:p w:rsidR="00252A98" w:rsidRPr="0014731F" w:rsidRDefault="00252A98" w:rsidP="00ED51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FORMULARZ ZGŁOSZENIOWY</w:t>
            </w:r>
            <w:r w:rsidR="008E3F65" w:rsidRPr="0014731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4731F">
              <w:rPr>
                <w:rFonts w:eastAsia="Calibri" w:cstheme="minorHAnsi"/>
                <w:b/>
                <w:sz w:val="28"/>
                <w:szCs w:val="28"/>
              </w:rPr>
              <w:t>KANDYDATA NA CZŁONKA GMINNEJ RADY</w:t>
            </w:r>
          </w:p>
          <w:p w:rsidR="00252A98" w:rsidRPr="0014731F" w:rsidRDefault="00252A98" w:rsidP="0014731F">
            <w:pPr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DZIAŁALNOŚCI POŻYTKU PUBLICZNEGO W LĘBORKU</w:t>
            </w:r>
          </w:p>
        </w:tc>
      </w:tr>
      <w:tr w:rsidR="00252A98" w:rsidRPr="0014731F" w:rsidTr="0030340C">
        <w:trPr>
          <w:trHeight w:val="750"/>
        </w:trPr>
        <w:tc>
          <w:tcPr>
            <w:tcW w:w="9288" w:type="dxa"/>
            <w:gridSpan w:val="6"/>
            <w:shd w:val="clear" w:color="auto" w:fill="0D0D0D"/>
            <w:vAlign w:val="center"/>
          </w:tcPr>
          <w:p w:rsidR="00252A98" w:rsidRPr="0014731F" w:rsidRDefault="00252A98" w:rsidP="00ED516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color w:val="FFFFFF"/>
                <w:sz w:val="28"/>
                <w:szCs w:val="28"/>
              </w:rPr>
              <w:t xml:space="preserve">DLA ORGANIZACJI POZARZĄDOWYCH </w:t>
            </w:r>
          </w:p>
          <w:p w:rsidR="00252A98" w:rsidRPr="0014731F" w:rsidRDefault="00252A98" w:rsidP="0014731F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color w:val="FFFFFF"/>
                <w:sz w:val="28"/>
                <w:szCs w:val="28"/>
              </w:rPr>
              <w:t xml:space="preserve">DZIAŁAJĄCYCH NA TERENIE GMINY MIASTO LĘBORK </w:t>
            </w:r>
          </w:p>
        </w:tc>
      </w:tr>
      <w:tr w:rsidR="00252A98" w:rsidRPr="0014731F" w:rsidTr="0030340C">
        <w:trPr>
          <w:trHeight w:val="138"/>
        </w:trPr>
        <w:tc>
          <w:tcPr>
            <w:tcW w:w="9288" w:type="dxa"/>
            <w:gridSpan w:val="6"/>
            <w:shd w:val="clear" w:color="auto" w:fill="BFBFBF"/>
          </w:tcPr>
          <w:p w:rsidR="00252A98" w:rsidRPr="0014731F" w:rsidRDefault="00252A98" w:rsidP="00C35480">
            <w:pPr>
              <w:rPr>
                <w:rFonts w:eastAsia="Calibri" w:cstheme="minorHAnsi"/>
                <w:sz w:val="4"/>
              </w:rPr>
            </w:pPr>
          </w:p>
        </w:tc>
      </w:tr>
      <w:tr w:rsidR="00252A98" w:rsidRPr="0014731F" w:rsidTr="0030340C">
        <w:trPr>
          <w:trHeight w:val="722"/>
        </w:trPr>
        <w:tc>
          <w:tcPr>
            <w:tcW w:w="9288" w:type="dxa"/>
            <w:gridSpan w:val="6"/>
            <w:vAlign w:val="center"/>
          </w:tcPr>
          <w:p w:rsidR="00252A98" w:rsidRPr="0014731F" w:rsidRDefault="00252A98" w:rsidP="00ED51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DANE PODMIOTU ZGŁASZAJĄCEGO KANDYDTA</w:t>
            </w:r>
          </w:p>
          <w:p w:rsidR="00252A98" w:rsidRPr="0014731F" w:rsidRDefault="00252A98" w:rsidP="0014731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DO GMINNEJ RADY DZIAŁALNOŚCI POŻYTKU PUBLICZNEGO W LĘBORKU</w:t>
            </w:r>
          </w:p>
        </w:tc>
      </w:tr>
      <w:tr w:rsidR="00252A98" w:rsidRPr="0014731F" w:rsidTr="000E00CF">
        <w:trPr>
          <w:trHeight w:val="1140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 xml:space="preserve">NAZWA </w:t>
            </w:r>
            <w:r w:rsidR="000E00CF">
              <w:rPr>
                <w:rFonts w:eastAsia="Calibri" w:cstheme="minorHAnsi"/>
                <w:b/>
                <w:szCs w:val="24"/>
              </w:rPr>
              <w:t xml:space="preserve"> PODMIOTU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0E00CF">
        <w:trPr>
          <w:trHeight w:val="870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</w:t>
            </w:r>
            <w:r w:rsidR="007B0263">
              <w:rPr>
                <w:rFonts w:eastAsia="Calibri" w:cstheme="minorHAnsi"/>
                <w:b/>
                <w:szCs w:val="24"/>
              </w:rPr>
              <w:t xml:space="preserve"> </w:t>
            </w:r>
            <w:r w:rsidR="000E00CF">
              <w:rPr>
                <w:rFonts w:eastAsia="Calibri" w:cstheme="minorHAnsi"/>
                <w:b/>
                <w:szCs w:val="24"/>
              </w:rPr>
              <w:t xml:space="preserve"> SIEDZIBY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14731F" w:rsidRDefault="00252A98" w:rsidP="00ED51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0E00CF">
        <w:trPr>
          <w:trHeight w:val="694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NR  TELEFONU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0E00CF">
        <w:trPr>
          <w:trHeight w:val="708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14731F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 E-MAIL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0E00CF"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IMIONA I NAZWISKA OSÓB UPRAWNIONYCH DO REPREZENTACJI PODMIOTU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252A98" w:rsidRPr="0014731F" w:rsidRDefault="00252A98" w:rsidP="00ED51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30340C">
        <w:trPr>
          <w:trHeight w:val="204"/>
        </w:trPr>
        <w:tc>
          <w:tcPr>
            <w:tcW w:w="9288" w:type="dxa"/>
            <w:gridSpan w:val="6"/>
            <w:shd w:val="clear" w:color="auto" w:fill="BFBFBF"/>
          </w:tcPr>
          <w:p w:rsidR="00252A98" w:rsidRPr="0030340C" w:rsidRDefault="00252A98" w:rsidP="00C35480">
            <w:pPr>
              <w:rPr>
                <w:rFonts w:eastAsia="Calibri" w:cstheme="minorHAnsi"/>
                <w:szCs w:val="24"/>
              </w:rPr>
            </w:pPr>
          </w:p>
        </w:tc>
      </w:tr>
      <w:tr w:rsidR="00252A98" w:rsidRPr="0014731F" w:rsidTr="00ED516E">
        <w:trPr>
          <w:trHeight w:val="952"/>
        </w:trPr>
        <w:tc>
          <w:tcPr>
            <w:tcW w:w="9288" w:type="dxa"/>
            <w:gridSpan w:val="6"/>
            <w:vAlign w:val="center"/>
          </w:tcPr>
          <w:p w:rsidR="00252A98" w:rsidRPr="0030340C" w:rsidRDefault="00252A98" w:rsidP="00ED516E">
            <w:pPr>
              <w:spacing w:after="0" w:line="240" w:lineRule="auto"/>
              <w:jc w:val="center"/>
              <w:rPr>
                <w:rFonts w:eastAsia="Calibri" w:cstheme="minorHAnsi"/>
                <w:b/>
                <w:szCs w:val="28"/>
              </w:rPr>
            </w:pPr>
            <w:r w:rsidRPr="0030340C">
              <w:rPr>
                <w:rFonts w:eastAsia="Calibri" w:cstheme="minorHAnsi"/>
                <w:b/>
                <w:szCs w:val="28"/>
              </w:rPr>
              <w:t xml:space="preserve">DANE  KANDYDATA  DO  GMINNEJ  RADY  </w:t>
            </w:r>
          </w:p>
          <w:p w:rsidR="00252A98" w:rsidRPr="0030340C" w:rsidRDefault="00252A98" w:rsidP="00ED516E">
            <w:pPr>
              <w:spacing w:after="0" w:line="240" w:lineRule="auto"/>
              <w:jc w:val="center"/>
              <w:rPr>
                <w:rFonts w:eastAsia="Calibri" w:cstheme="minorHAnsi"/>
                <w:b/>
                <w:szCs w:val="28"/>
              </w:rPr>
            </w:pPr>
            <w:r w:rsidRPr="0030340C">
              <w:rPr>
                <w:rFonts w:eastAsia="Calibri" w:cstheme="minorHAnsi"/>
                <w:b/>
                <w:szCs w:val="28"/>
              </w:rPr>
              <w:t>DZIAŁALNOŚCI POŻYTKU PUBLICZNEGO  W  LĘBORKU</w:t>
            </w:r>
          </w:p>
        </w:tc>
      </w:tr>
      <w:tr w:rsidR="00252A98" w:rsidRPr="0014731F" w:rsidTr="000E00CF">
        <w:trPr>
          <w:trHeight w:val="703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IMIĘ I NAZWISKO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252A98" w:rsidRPr="0014731F" w:rsidTr="000E00CF">
        <w:trPr>
          <w:trHeight w:val="962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DO KORESPONDENCJI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252A98" w:rsidRPr="0014731F" w:rsidTr="000E00CF">
        <w:trPr>
          <w:trHeight w:val="703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NR TELEFONU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252A98" w:rsidRPr="0014731F" w:rsidTr="000E00CF">
        <w:trPr>
          <w:trHeight w:val="703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 E-MAIL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252A98" w:rsidRPr="0014731F" w:rsidTr="000E00CF">
        <w:trPr>
          <w:trHeight w:val="703"/>
        </w:trPr>
        <w:tc>
          <w:tcPr>
            <w:tcW w:w="2802" w:type="dxa"/>
            <w:gridSpan w:val="2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b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REPREZENTOWANY PODMIOT</w:t>
            </w:r>
          </w:p>
        </w:tc>
        <w:tc>
          <w:tcPr>
            <w:tcW w:w="6486" w:type="dxa"/>
            <w:gridSpan w:val="4"/>
            <w:vAlign w:val="center"/>
          </w:tcPr>
          <w:p w:rsidR="00252A98" w:rsidRPr="0030340C" w:rsidRDefault="00252A98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30340C" w:rsidRPr="0030340C" w:rsidRDefault="0030340C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30340C" w:rsidRDefault="0030340C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30340C" w:rsidRPr="0030340C" w:rsidRDefault="0030340C" w:rsidP="00ED51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79476E" w:rsidRPr="0014731F" w:rsidTr="00551465">
        <w:trPr>
          <w:trHeight w:val="831"/>
        </w:trPr>
        <w:tc>
          <w:tcPr>
            <w:tcW w:w="8745" w:type="dxa"/>
            <w:gridSpan w:val="4"/>
            <w:vAlign w:val="center"/>
          </w:tcPr>
          <w:p w:rsidR="0079476E" w:rsidRPr="0014731F" w:rsidRDefault="0079476E" w:rsidP="00551465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SFER DZIAŁALNOŚCI STATUTOWEJ ORGANIZACJI POZARZĄDOWEJ</w:t>
            </w:r>
          </w:p>
          <w:p w:rsidR="0079476E" w:rsidRDefault="0079476E" w:rsidP="00551465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ZGŁASZAJĄCEJ KANDYDATA</w:t>
            </w:r>
          </w:p>
          <w:p w:rsidR="0079476E" w:rsidRPr="0014731F" w:rsidRDefault="00332365" w:rsidP="00551465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noProof/>
                <w:sz w:val="24"/>
                <w:szCs w:val="24"/>
                <w:lang w:eastAsia="pl-PL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404.2pt;margin-top:2.9pt;width:23.25pt;height:9.9pt;z-index:251658240" fillcolor="black [3213]"/>
              </w:pict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ab/>
              <w:t xml:space="preserve">   </w:t>
            </w:r>
            <w:r w:rsidR="0079476E" w:rsidRPr="0014731F">
              <w:rPr>
                <w:rFonts w:eastAsia="Calibri" w:cstheme="minorHAnsi"/>
                <w:b/>
                <w:sz w:val="24"/>
                <w:szCs w:val="24"/>
              </w:rPr>
              <w:t>za</w:t>
            </w:r>
            <w:r w:rsidR="00551465">
              <w:rPr>
                <w:rFonts w:eastAsia="Calibri" w:cstheme="minorHAnsi"/>
                <w:b/>
                <w:sz w:val="24"/>
                <w:szCs w:val="24"/>
              </w:rPr>
              <w:t>z</w:t>
            </w:r>
            <w:r w:rsidR="0079476E" w:rsidRPr="0014731F">
              <w:rPr>
                <w:rFonts w:eastAsia="Calibri" w:cstheme="minorHAnsi"/>
                <w:b/>
                <w:sz w:val="24"/>
                <w:szCs w:val="24"/>
              </w:rPr>
              <w:t>nacz</w:t>
            </w:r>
          </w:p>
        </w:tc>
        <w:tc>
          <w:tcPr>
            <w:tcW w:w="543" w:type="dxa"/>
            <w:gridSpan w:val="2"/>
            <w:vAlign w:val="center"/>
          </w:tcPr>
          <w:p w:rsidR="0079476E" w:rsidRDefault="007947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:rsidR="0079476E" w:rsidRPr="0079476E" w:rsidRDefault="0079476E" w:rsidP="007947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X</w:t>
            </w:r>
          </w:p>
        </w:tc>
      </w:tr>
      <w:tr w:rsidR="00252A98" w:rsidRPr="0014731F" w:rsidTr="00AF05AF">
        <w:trPr>
          <w:trHeight w:val="31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353" w:type="dxa"/>
            <w:gridSpan w:val="4"/>
          </w:tcPr>
          <w:p w:rsidR="00AF05AF" w:rsidRPr="0014731F" w:rsidRDefault="00252A98" w:rsidP="00AF05AF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pomoc społeczna, w tym:</w:t>
            </w:r>
            <w:r w:rsidR="00AF05AF" w:rsidRPr="0014731F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pomoc rodzinom i osobom w trudnej sytuacji życiowej oraz wyrównywania szans tych rodzin i osób; </w:t>
            </w:r>
          </w:p>
          <w:p w:rsidR="00252A98" w:rsidRPr="0014731F" w:rsidRDefault="00252A98" w:rsidP="00AF05AF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wspieranie rodziny i systemu pieczy zastępczej; </w:t>
            </w:r>
          </w:p>
          <w:p w:rsidR="00252A98" w:rsidRPr="0014731F" w:rsidRDefault="00252A98" w:rsidP="0030340C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rodziny, macierzyństwa, rodzicielstwa, upowszechniania</w:t>
            </w:r>
            <w:r w:rsidR="0030340C"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i ochrony praw dziecka;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52A98" w:rsidRPr="0014731F" w:rsidRDefault="00252A98" w:rsidP="00C35480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25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8353" w:type="dxa"/>
            <w:gridSpan w:val="4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osób niepełnosprawnych;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8353" w:type="dxa"/>
            <w:gridSpan w:val="4"/>
            <w:vAlign w:val="center"/>
          </w:tcPr>
          <w:p w:rsidR="00027C7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ochrona i promocja zdrowia; </w:t>
            </w:r>
          </w:p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przeciwdziałanie uzależnieniom i patologiom społecznym;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8353" w:type="dxa"/>
            <w:gridSpan w:val="4"/>
            <w:vAlign w:val="center"/>
          </w:tcPr>
          <w:p w:rsidR="00027C7F" w:rsidRDefault="00027C7F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nauka, szkolnictwo wyższe, edukacja, oświata i wychowanie;</w:t>
            </w:r>
          </w:p>
          <w:p w:rsidR="00027C7F" w:rsidRPr="0014731F" w:rsidRDefault="00A94BD2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wspieranie i upowszechn</w:t>
            </w:r>
            <w:r w:rsidR="00027C7F" w:rsidRPr="0014731F">
              <w:rPr>
                <w:rFonts w:eastAsia="Calibri" w:cstheme="minorHAnsi"/>
                <w:b/>
                <w:sz w:val="24"/>
                <w:szCs w:val="24"/>
              </w:rPr>
              <w:t xml:space="preserve">ianie kultury fizycznej; </w:t>
            </w:r>
            <w:r w:rsidR="00027C7F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8353" w:type="dxa"/>
            <w:gridSpan w:val="4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ratownictwo i ochrona ludności;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8353" w:type="dxa"/>
            <w:gridSpan w:val="4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działalność na rzecz osób w wieku emerytalnym; 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8353" w:type="dxa"/>
            <w:gridSpan w:val="4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kultura, sztuka, ochrona dóbr kultury i dziedzictwa narodowego; </w:t>
            </w:r>
          </w:p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mniejszości narodowych i etnicznych oraz języka regionalnego;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52A98" w:rsidRPr="0014731F" w:rsidTr="00AF05AF">
        <w:trPr>
          <w:trHeight w:val="363"/>
        </w:trPr>
        <w:tc>
          <w:tcPr>
            <w:tcW w:w="402" w:type="dxa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8353" w:type="dxa"/>
            <w:gridSpan w:val="4"/>
            <w:vAlign w:val="center"/>
          </w:tcPr>
          <w:p w:rsidR="00A94BD2" w:rsidRDefault="00A94BD2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wspomagająca rozwój wspólnot i społeczności lokalnych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; </w:t>
            </w:r>
          </w:p>
          <w:p w:rsidR="00A94BD2" w:rsidRDefault="00A94BD2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promocja i organizacja wolontariatu;</w:t>
            </w:r>
          </w:p>
          <w:p w:rsidR="00252A98" w:rsidRPr="0014731F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działalność na rzecz organizacji pozarządowych oraz podmiotów wymienionych </w:t>
            </w:r>
            <w:r w:rsidR="0030340C"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w art. 3 ust. 3;</w:t>
            </w:r>
            <w:r w:rsidR="00A94BD2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</w:tcPr>
          <w:p w:rsidR="00252A98" w:rsidRPr="0014731F" w:rsidRDefault="00252A98" w:rsidP="00C35480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52A98" w:rsidRPr="0014731F" w:rsidRDefault="00252A98" w:rsidP="00C3548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F05AF" w:rsidRPr="0014731F" w:rsidTr="00AF05AF">
        <w:trPr>
          <w:trHeight w:val="96"/>
        </w:trPr>
        <w:tc>
          <w:tcPr>
            <w:tcW w:w="3085" w:type="dxa"/>
            <w:gridSpan w:val="3"/>
            <w:shd w:val="clear" w:color="auto" w:fill="D9D9D9" w:themeFill="background1" w:themeFillShade="D9"/>
            <w:vAlign w:val="center"/>
          </w:tcPr>
          <w:p w:rsidR="00AF05AF" w:rsidRPr="0014731F" w:rsidRDefault="00AF05AF" w:rsidP="00AF05AF">
            <w:pPr>
              <w:spacing w:after="0"/>
              <w:rPr>
                <w:rFonts w:eastAsia="Calibri" w:cstheme="minorHAnsi"/>
                <w:b/>
                <w:i/>
                <w:sz w:val="14"/>
                <w:szCs w:val="24"/>
              </w:rPr>
            </w:pPr>
          </w:p>
        </w:tc>
        <w:tc>
          <w:tcPr>
            <w:tcW w:w="6203" w:type="dxa"/>
            <w:gridSpan w:val="3"/>
            <w:shd w:val="clear" w:color="auto" w:fill="D9D9D9" w:themeFill="background1" w:themeFillShade="D9"/>
            <w:vAlign w:val="center"/>
          </w:tcPr>
          <w:p w:rsidR="00AF05AF" w:rsidRPr="0014731F" w:rsidRDefault="00AF05AF" w:rsidP="00AF05AF">
            <w:pPr>
              <w:spacing w:after="0"/>
              <w:rPr>
                <w:rFonts w:eastAsia="Calibri" w:cstheme="minorHAnsi"/>
                <w:sz w:val="14"/>
                <w:szCs w:val="24"/>
              </w:rPr>
            </w:pPr>
          </w:p>
        </w:tc>
      </w:tr>
      <w:tr w:rsidR="00252A98" w:rsidRPr="0014731F" w:rsidTr="00AF05AF">
        <w:trPr>
          <w:trHeight w:val="457"/>
        </w:trPr>
        <w:tc>
          <w:tcPr>
            <w:tcW w:w="3085" w:type="dxa"/>
            <w:gridSpan w:val="3"/>
            <w:vAlign w:val="center"/>
          </w:tcPr>
          <w:p w:rsidR="00252A98" w:rsidRPr="0014731F" w:rsidRDefault="00914F2B" w:rsidP="00AF05AF">
            <w:pPr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30340C">
              <w:rPr>
                <w:rFonts w:eastAsia="Calibri" w:cstheme="minorHAnsi"/>
                <w:b/>
                <w:i/>
                <w:szCs w:val="24"/>
              </w:rPr>
              <w:t>MIEJSCOWOSĆ  I  DATA</w:t>
            </w:r>
          </w:p>
        </w:tc>
        <w:tc>
          <w:tcPr>
            <w:tcW w:w="6203" w:type="dxa"/>
            <w:gridSpan w:val="3"/>
            <w:vAlign w:val="center"/>
          </w:tcPr>
          <w:p w:rsidR="00252A98" w:rsidRPr="0014731F" w:rsidRDefault="00252A98" w:rsidP="00AF05A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52A98" w:rsidRPr="0014731F" w:rsidTr="00AF05AF">
        <w:tc>
          <w:tcPr>
            <w:tcW w:w="3085" w:type="dxa"/>
            <w:gridSpan w:val="3"/>
            <w:vAlign w:val="center"/>
          </w:tcPr>
          <w:p w:rsidR="00914F2B" w:rsidRPr="0014731F" w:rsidRDefault="00914F2B" w:rsidP="00AF05AF">
            <w:pPr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30340C">
              <w:rPr>
                <w:rFonts w:eastAsia="Calibri" w:cstheme="minorHAnsi"/>
                <w:b/>
                <w:i/>
                <w:szCs w:val="24"/>
              </w:rPr>
              <w:t>PODPISY i PIECZĘCIE OSÓB  UPRAWNIONYCH DO REPREZENTACJI PODMIOTU</w:t>
            </w:r>
          </w:p>
        </w:tc>
        <w:tc>
          <w:tcPr>
            <w:tcW w:w="6203" w:type="dxa"/>
            <w:gridSpan w:val="3"/>
            <w:vAlign w:val="center"/>
          </w:tcPr>
          <w:p w:rsidR="00252A98" w:rsidRDefault="00252A98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101F2" w:rsidRDefault="009101F2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101F2" w:rsidRPr="0014731F" w:rsidRDefault="009101F2" w:rsidP="00AF05AF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2D3C4E" w:rsidRPr="0014731F" w:rsidRDefault="002D3C4E" w:rsidP="00252A98">
      <w:pPr>
        <w:jc w:val="both"/>
        <w:rPr>
          <w:rFonts w:cstheme="minorHAnsi"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1"/>
      </w:tblGrid>
      <w:tr w:rsidR="00252A98" w:rsidRPr="0014731F" w:rsidTr="0030340C">
        <w:trPr>
          <w:trHeight w:val="583"/>
        </w:trPr>
        <w:tc>
          <w:tcPr>
            <w:tcW w:w="9291" w:type="dxa"/>
            <w:vAlign w:val="center"/>
          </w:tcPr>
          <w:p w:rsidR="00252A98" w:rsidRPr="0014731F" w:rsidRDefault="00252A98" w:rsidP="0030340C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Oświadczenie o wyrażeniu zgody na kandydowanie</w:t>
            </w:r>
          </w:p>
          <w:p w:rsidR="00252A98" w:rsidRPr="0014731F" w:rsidRDefault="00252A98" w:rsidP="0030340C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do Gminnej Rady Działalności Pożytku Publicznego w Lęborku</w:t>
            </w:r>
          </w:p>
        </w:tc>
      </w:tr>
      <w:tr w:rsidR="00252A98" w:rsidRPr="0014731F" w:rsidTr="00ED516E">
        <w:tc>
          <w:tcPr>
            <w:tcW w:w="9291" w:type="dxa"/>
          </w:tcPr>
          <w:p w:rsidR="00252A98" w:rsidRPr="00A94BD2" w:rsidRDefault="00252A98" w:rsidP="00260EE4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16"/>
              </w:rPr>
            </w:pPr>
            <w:r w:rsidRPr="00A94BD2">
              <w:rPr>
                <w:rFonts w:eastAsia="Calibri" w:cstheme="minorHAnsi"/>
                <w:b/>
                <w:sz w:val="24"/>
                <w:szCs w:val="24"/>
              </w:rPr>
              <w:t>Ja, niżej podpisany/a,</w:t>
            </w:r>
            <w:r w:rsidRPr="0014731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94BD2">
              <w:rPr>
                <w:rFonts w:cstheme="minorHAnsi"/>
                <w:b/>
                <w:sz w:val="20"/>
                <w:szCs w:val="20"/>
              </w:rPr>
              <w:t>(imię i nazwisko</w:t>
            </w:r>
            <w:r w:rsidRPr="0014731F">
              <w:rPr>
                <w:rFonts w:cstheme="minorHAnsi"/>
                <w:b/>
                <w:sz w:val="16"/>
                <w:szCs w:val="16"/>
              </w:rPr>
              <w:t>)</w:t>
            </w:r>
          </w:p>
          <w:p w:rsidR="00A94BD2" w:rsidRPr="00A94BD2" w:rsidRDefault="00A94BD2" w:rsidP="00260EE4">
            <w:pPr>
              <w:spacing w:after="0"/>
              <w:jc w:val="both"/>
              <w:rPr>
                <w:rFonts w:eastAsia="Calibri" w:cstheme="minorHAnsi"/>
                <w:b/>
                <w:sz w:val="8"/>
                <w:szCs w:val="24"/>
              </w:rPr>
            </w:pPr>
          </w:p>
          <w:p w:rsidR="00252A98" w:rsidRDefault="00252A98" w:rsidP="00260EE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94BD2">
              <w:rPr>
                <w:rFonts w:eastAsia="Calibri" w:cstheme="minorHAnsi"/>
                <w:b/>
                <w:sz w:val="24"/>
                <w:szCs w:val="24"/>
              </w:rPr>
              <w:t>……………………………………………………………………………………………</w:t>
            </w:r>
            <w:r w:rsidRPr="00A94BD2">
              <w:rPr>
                <w:rFonts w:cstheme="minorHAnsi"/>
                <w:b/>
                <w:sz w:val="24"/>
                <w:szCs w:val="24"/>
              </w:rPr>
              <w:t>…</w:t>
            </w:r>
            <w:r w:rsidR="00A94BD2" w:rsidRPr="00A94BD2">
              <w:rPr>
                <w:rFonts w:cstheme="minorHAnsi"/>
                <w:b/>
                <w:sz w:val="24"/>
                <w:szCs w:val="24"/>
              </w:rPr>
              <w:t>………………</w:t>
            </w:r>
            <w:r w:rsidR="00A94BD2">
              <w:rPr>
                <w:rFonts w:cstheme="minorHAnsi"/>
                <w:b/>
                <w:sz w:val="24"/>
                <w:szCs w:val="24"/>
              </w:rPr>
              <w:t>…………………………..</w:t>
            </w:r>
          </w:p>
          <w:p w:rsidR="00A94BD2" w:rsidRPr="00A94BD2" w:rsidRDefault="00A94BD2" w:rsidP="00260EE4">
            <w:pPr>
              <w:spacing w:after="0"/>
              <w:jc w:val="both"/>
              <w:rPr>
                <w:rFonts w:eastAsia="Calibri" w:cstheme="minorHAnsi"/>
                <w:b/>
                <w:sz w:val="14"/>
                <w:szCs w:val="24"/>
              </w:rPr>
            </w:pPr>
          </w:p>
          <w:p w:rsidR="00252A98" w:rsidRPr="00A94BD2" w:rsidRDefault="00252A98" w:rsidP="00260EE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  <w:r w:rsidRPr="00A94BD2">
              <w:rPr>
                <w:rFonts w:eastAsia="Calibri" w:cstheme="minorHAnsi"/>
                <w:b/>
                <w:sz w:val="24"/>
                <w:szCs w:val="24"/>
              </w:rPr>
              <w:t>zamieszkały</w:t>
            </w:r>
            <w:r w:rsidRPr="00A94BD2">
              <w:rPr>
                <w:rFonts w:cstheme="minorHAnsi"/>
                <w:b/>
                <w:sz w:val="24"/>
                <w:szCs w:val="24"/>
              </w:rPr>
              <w:t>/a</w:t>
            </w:r>
            <w:r w:rsidRPr="00A94BD2">
              <w:rPr>
                <w:rFonts w:eastAsia="Calibri" w:cstheme="minorHAnsi"/>
                <w:b/>
                <w:sz w:val="24"/>
                <w:szCs w:val="24"/>
              </w:rPr>
              <w:t>………</w:t>
            </w:r>
            <w:r w:rsidRPr="00A94BD2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</w:t>
            </w:r>
            <w:r w:rsidR="00A94BD2" w:rsidRPr="00A94BD2">
              <w:rPr>
                <w:rFonts w:cstheme="minorHAnsi"/>
                <w:b/>
                <w:sz w:val="24"/>
                <w:szCs w:val="24"/>
              </w:rPr>
              <w:t>……………</w:t>
            </w:r>
            <w:r w:rsidR="00A94BD2">
              <w:rPr>
                <w:rFonts w:cstheme="minorHAnsi"/>
                <w:b/>
                <w:sz w:val="24"/>
                <w:szCs w:val="24"/>
              </w:rPr>
              <w:t>………………………</w:t>
            </w:r>
          </w:p>
          <w:p w:rsidR="00252A98" w:rsidRPr="0014731F" w:rsidRDefault="00252A98" w:rsidP="00260EE4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14731F">
              <w:rPr>
                <w:rFonts w:eastAsia="Calibri" w:cstheme="minorHAnsi"/>
                <w:b/>
                <w:sz w:val="20"/>
                <w:szCs w:val="20"/>
              </w:rPr>
              <w:t xml:space="preserve">                                                                    (adres – miejscowość, ulica)</w:t>
            </w:r>
          </w:p>
          <w:p w:rsidR="00252A98" w:rsidRPr="00A94BD2" w:rsidRDefault="00252A98" w:rsidP="00260EE4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A94BD2">
              <w:rPr>
                <w:rFonts w:eastAsia="Calibri" w:cstheme="minorHAnsi"/>
                <w:b/>
                <w:sz w:val="24"/>
                <w:szCs w:val="24"/>
              </w:rPr>
              <w:t>oświadczam, że wyrażam zgodę na kandydowanie na członka Gminnej Rady Działalności Pożytku Publicznego w Lęborku. Ponadto oświadczam, ż</w:t>
            </w:r>
            <w:r w:rsidR="0014731F" w:rsidRPr="00A94BD2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A94BD2">
              <w:rPr>
                <w:rFonts w:eastAsia="Calibri" w:cstheme="minorHAnsi"/>
                <w:b/>
                <w:sz w:val="24"/>
                <w:szCs w:val="24"/>
              </w:rPr>
              <w:t xml:space="preserve"> korzystam z pełni praw publicznych oraz posiadam pełną zdolność do czynności prawnych.</w:t>
            </w:r>
          </w:p>
          <w:p w:rsidR="00260EE4" w:rsidRPr="00A94BD2" w:rsidRDefault="00260EE4" w:rsidP="00260EE4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60EE4" w:rsidRPr="00260EE4" w:rsidRDefault="00260EE4" w:rsidP="00260EE4">
            <w:pPr>
              <w:spacing w:after="0"/>
              <w:jc w:val="both"/>
              <w:rPr>
                <w:rFonts w:eastAsia="Calibri" w:cstheme="minorHAnsi"/>
                <w:b/>
                <w:szCs w:val="28"/>
              </w:rPr>
            </w:pPr>
            <w:r>
              <w:rPr>
                <w:rFonts w:eastAsia="Calibri" w:cstheme="minorHAnsi"/>
                <w:b/>
                <w:szCs w:val="28"/>
              </w:rPr>
              <w:t>……………………………………………</w:t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  <w:t>…………………………………………………………….</w:t>
            </w:r>
          </w:p>
          <w:p w:rsidR="00252A98" w:rsidRPr="0014731F" w:rsidRDefault="00260EE4" w:rsidP="00260EE4">
            <w:pPr>
              <w:spacing w:after="0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 w:rsidR="00252A98" w:rsidRPr="0014731F">
              <w:rPr>
                <w:rFonts w:eastAsia="Calibri" w:cstheme="minorHAnsi"/>
                <w:sz w:val="24"/>
                <w:szCs w:val="24"/>
              </w:rPr>
              <w:t xml:space="preserve">MIEJSCOWOSĆ, DATA                                           </w:t>
            </w:r>
            <w:r w:rsidR="008E1D3F" w:rsidRPr="0014731F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252A98" w:rsidRPr="0014731F">
              <w:rPr>
                <w:rFonts w:eastAsia="Calibri" w:cstheme="minorHAnsi"/>
                <w:sz w:val="24"/>
                <w:szCs w:val="24"/>
              </w:rPr>
              <w:t>CZYTELNY PODPIS KANDYDATA</w:t>
            </w:r>
          </w:p>
          <w:p w:rsidR="0014731F" w:rsidRPr="0014731F" w:rsidRDefault="0014731F" w:rsidP="00260EE4">
            <w:pPr>
              <w:spacing w:after="0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252A98" w:rsidRPr="0014731F" w:rsidTr="0014731F">
        <w:trPr>
          <w:trHeight w:val="689"/>
        </w:trPr>
        <w:tc>
          <w:tcPr>
            <w:tcW w:w="9291" w:type="dxa"/>
            <w:vAlign w:val="center"/>
          </w:tcPr>
          <w:p w:rsidR="00252A98" w:rsidRPr="0014731F" w:rsidRDefault="00252A98" w:rsidP="0014731F">
            <w:pPr>
              <w:spacing w:after="0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lastRenderedPageBreak/>
              <w:t>Oświadczenie o wyrażeniu zgody na przetwarzanie danych osobowych</w:t>
            </w:r>
          </w:p>
        </w:tc>
      </w:tr>
      <w:tr w:rsidR="00252A98" w:rsidRPr="0014731F" w:rsidTr="00ED516E">
        <w:tc>
          <w:tcPr>
            <w:tcW w:w="9291" w:type="dxa"/>
          </w:tcPr>
          <w:p w:rsidR="00226749" w:rsidRPr="0014731F" w:rsidRDefault="00252A98" w:rsidP="00C35480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 xml:space="preserve">Wyrażam zgodę na przetwarzanie moich danych osobowych dla potrzeb niezbędnych do przeprowadzenia procedury wyborów do Gminnej Rady Działalności Pożytku Publicznego </w:t>
            </w:r>
            <w:r w:rsidR="00260EE4">
              <w:rPr>
                <w:rFonts w:eastAsia="Calibri" w:cstheme="minorHAnsi"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sz w:val="24"/>
                <w:szCs w:val="24"/>
              </w:rPr>
              <w:t>w Lęborku przez Burmistrza Miasta Lęborka z siedzibą w Lęborku, ul. Armii Krajowej 14, 84-30</w:t>
            </w:r>
            <w:r w:rsidR="00E32F76" w:rsidRPr="0014731F">
              <w:rPr>
                <w:rFonts w:eastAsia="Calibri" w:cstheme="minorHAnsi"/>
                <w:sz w:val="24"/>
                <w:szCs w:val="24"/>
              </w:rPr>
              <w:t>0 Lębork, jako admininstratora</w:t>
            </w:r>
            <w:r w:rsidR="00BD1B9F" w:rsidRPr="0014731F">
              <w:rPr>
                <w:rFonts w:eastAsia="Calibri" w:cstheme="minorHAnsi"/>
                <w:sz w:val="24"/>
                <w:szCs w:val="24"/>
              </w:rPr>
              <w:t xml:space="preserve"> zgodnie z </w:t>
            </w:r>
            <w:r w:rsidR="00226749" w:rsidRPr="0014731F">
              <w:rPr>
                <w:rFonts w:cstheme="minorHAnsi"/>
                <w:sz w:val="23"/>
              </w:rPr>
              <w:t>Rozporządzenie</w:t>
            </w:r>
            <w:r w:rsidR="00BD1B9F" w:rsidRPr="0014731F">
              <w:rPr>
                <w:rFonts w:cstheme="minorHAnsi"/>
                <w:sz w:val="23"/>
              </w:rPr>
              <w:t>m</w:t>
            </w:r>
            <w:r w:rsidR="00226749" w:rsidRPr="0014731F">
              <w:rPr>
                <w:rFonts w:cstheme="minorHAnsi"/>
                <w:sz w:val="23"/>
              </w:rPr>
              <w:t xml:space="preserve"> Parlamentu Europejskiego i Rady (UE) 2016/679 z dnia 27.04.2016 r. w sprawie ochrony osób fizycznych w związku z przetwarzaniem danych osobowych i w sprawie swobodnego przepływu takich danych oraz  uchylenia dyrektywy 95/46/WE (ogólne rozporządzenie o ochronie danych). </w:t>
            </w:r>
            <w:r w:rsidR="00226749" w:rsidRPr="0014731F">
              <w:rPr>
                <w:rFonts w:eastAsia="Calibri" w:cstheme="minorHAnsi"/>
                <w:sz w:val="24"/>
                <w:szCs w:val="24"/>
              </w:rPr>
              <w:t>W przypadku wyrażenia zgody na przetwarzanie danych osobowych przysługuje prawo do cofnięcia zgody w dowolnym momencie bez wpływu na zgodność z prawem przetwarzania, którego dokonano na podstawie zgody przed jej cofnięciem.</w:t>
            </w:r>
          </w:p>
          <w:p w:rsidR="008E1D3F" w:rsidRDefault="008E1D3F" w:rsidP="00C35480">
            <w:pPr>
              <w:rPr>
                <w:rFonts w:eastAsia="Calibri" w:cstheme="minorHAnsi"/>
                <w:sz w:val="24"/>
                <w:szCs w:val="24"/>
              </w:rPr>
            </w:pPr>
          </w:p>
          <w:p w:rsidR="00260EE4" w:rsidRPr="0014731F" w:rsidRDefault="00260EE4" w:rsidP="00C35480">
            <w:pPr>
              <w:rPr>
                <w:rFonts w:eastAsia="Calibri" w:cstheme="minorHAnsi"/>
                <w:sz w:val="24"/>
                <w:szCs w:val="24"/>
              </w:rPr>
            </w:pPr>
          </w:p>
          <w:p w:rsidR="00252A98" w:rsidRPr="0014731F" w:rsidRDefault="00252A98" w:rsidP="00260EE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 xml:space="preserve">………………………………….        </w:t>
            </w:r>
            <w:r w:rsidR="008E1D3F" w:rsidRPr="0014731F">
              <w:rPr>
                <w:rFonts w:cstheme="minorHAnsi"/>
                <w:sz w:val="24"/>
                <w:szCs w:val="24"/>
              </w:rPr>
              <w:t xml:space="preserve">                                      </w:t>
            </w:r>
            <w:r w:rsidR="003D3559">
              <w:rPr>
                <w:rFonts w:cstheme="minorHAnsi"/>
                <w:sz w:val="24"/>
                <w:szCs w:val="24"/>
              </w:rPr>
              <w:t xml:space="preserve">      </w:t>
            </w:r>
            <w:r w:rsidRPr="0014731F">
              <w:rPr>
                <w:rFonts w:eastAsia="Calibri" w:cstheme="minorHAnsi"/>
                <w:sz w:val="24"/>
                <w:szCs w:val="24"/>
              </w:rPr>
              <w:t>…………………………………</w:t>
            </w:r>
            <w:r w:rsidR="008E1D3F" w:rsidRPr="0014731F">
              <w:rPr>
                <w:rFonts w:cstheme="minorHAnsi"/>
                <w:sz w:val="24"/>
                <w:szCs w:val="24"/>
              </w:rPr>
              <w:t>…………</w:t>
            </w:r>
          </w:p>
          <w:p w:rsidR="00260EE4" w:rsidRPr="0014731F" w:rsidRDefault="00260EE4" w:rsidP="007B026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 xml:space="preserve">MIEJSCOWOSĆ, DATA                                          </w:t>
            </w:r>
            <w:r w:rsidRPr="0014731F">
              <w:rPr>
                <w:rFonts w:cstheme="minorHAnsi"/>
                <w:sz w:val="24"/>
                <w:szCs w:val="24"/>
              </w:rPr>
              <w:t xml:space="preserve">         </w:t>
            </w:r>
            <w:r w:rsidRPr="0014731F">
              <w:rPr>
                <w:rFonts w:eastAsia="Calibri" w:cstheme="minorHAnsi"/>
                <w:sz w:val="24"/>
                <w:szCs w:val="24"/>
              </w:rPr>
              <w:t>CZYTELNY PODPIS KANDYDATA</w:t>
            </w:r>
          </w:p>
          <w:p w:rsidR="00252A98" w:rsidRPr="0014731F" w:rsidRDefault="00252A98" w:rsidP="00C35480">
            <w:pPr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D25DFB" w:rsidRPr="0014731F" w:rsidRDefault="00D25DFB" w:rsidP="00D25DFB">
      <w:pPr>
        <w:ind w:left="284"/>
        <w:jc w:val="both"/>
        <w:rPr>
          <w:rFonts w:cstheme="minorHAnsi"/>
          <w:sz w:val="24"/>
          <w:szCs w:val="24"/>
        </w:rPr>
      </w:pPr>
    </w:p>
    <w:p w:rsidR="00D25DFB" w:rsidRPr="0014731F" w:rsidRDefault="00D25DFB" w:rsidP="00D25DFB">
      <w:pPr>
        <w:jc w:val="both"/>
        <w:rPr>
          <w:rFonts w:cstheme="minorHAnsi"/>
          <w:sz w:val="24"/>
          <w:szCs w:val="24"/>
        </w:rPr>
      </w:pPr>
    </w:p>
    <w:p w:rsidR="00D25DFB" w:rsidRPr="0014731F" w:rsidRDefault="00D25DFB" w:rsidP="00D25DFB">
      <w:pPr>
        <w:pStyle w:val="Akapitzlist"/>
        <w:jc w:val="both"/>
        <w:rPr>
          <w:rFonts w:cstheme="minorHAnsi"/>
          <w:sz w:val="24"/>
          <w:szCs w:val="24"/>
        </w:rPr>
      </w:pPr>
    </w:p>
    <w:p w:rsidR="00D25DFB" w:rsidRPr="0014731F" w:rsidRDefault="00D25DFB" w:rsidP="00843534">
      <w:pPr>
        <w:jc w:val="both"/>
        <w:rPr>
          <w:rFonts w:cstheme="minorHAnsi"/>
          <w:sz w:val="24"/>
          <w:szCs w:val="24"/>
        </w:rPr>
      </w:pPr>
    </w:p>
    <w:sectPr w:rsidR="00D25DFB" w:rsidRPr="0014731F" w:rsidSect="003157EE">
      <w:footerReference w:type="default" r:id="rId7"/>
      <w:pgSz w:w="11906" w:h="16838" w:code="9"/>
      <w:pgMar w:top="709" w:right="1417" w:bottom="1417" w:left="1276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97" w:rsidRDefault="00D41697" w:rsidP="000A480D">
      <w:pPr>
        <w:spacing w:after="0" w:line="240" w:lineRule="auto"/>
      </w:pPr>
      <w:r>
        <w:separator/>
      </w:r>
    </w:p>
  </w:endnote>
  <w:endnote w:type="continuationSeparator" w:id="0">
    <w:p w:rsidR="00D41697" w:rsidRDefault="00D41697" w:rsidP="000A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647567"/>
      <w:docPartObj>
        <w:docPartGallery w:val="Page Numbers (Bottom of Page)"/>
        <w:docPartUnique/>
      </w:docPartObj>
    </w:sdtPr>
    <w:sdtContent>
      <w:p w:rsidR="0075285F" w:rsidRDefault="0075285F">
        <w:pPr>
          <w:pStyle w:val="Stopk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A480D" w:rsidRDefault="000A48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97" w:rsidRDefault="00D41697" w:rsidP="000A480D">
      <w:pPr>
        <w:spacing w:after="0" w:line="240" w:lineRule="auto"/>
      </w:pPr>
      <w:r>
        <w:separator/>
      </w:r>
    </w:p>
  </w:footnote>
  <w:footnote w:type="continuationSeparator" w:id="0">
    <w:p w:rsidR="00D41697" w:rsidRDefault="00D41697" w:rsidP="000A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EA7"/>
    <w:multiLevelType w:val="hybridMultilevel"/>
    <w:tmpl w:val="62A0324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2596B"/>
    <w:multiLevelType w:val="hybridMultilevel"/>
    <w:tmpl w:val="62409E5C"/>
    <w:lvl w:ilvl="0" w:tplc="5F4E87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9A6EBB"/>
    <w:multiLevelType w:val="hybridMultilevel"/>
    <w:tmpl w:val="8EB2A3FC"/>
    <w:lvl w:ilvl="0" w:tplc="5F4E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64A82"/>
    <w:multiLevelType w:val="hybridMultilevel"/>
    <w:tmpl w:val="75444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7218A2"/>
    <w:multiLevelType w:val="hybridMultilevel"/>
    <w:tmpl w:val="6F66F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683F"/>
    <w:multiLevelType w:val="hybridMultilevel"/>
    <w:tmpl w:val="F4587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36B11"/>
    <w:multiLevelType w:val="hybridMultilevel"/>
    <w:tmpl w:val="02222A76"/>
    <w:lvl w:ilvl="0" w:tplc="6EDC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73ED0"/>
    <w:multiLevelType w:val="hybridMultilevel"/>
    <w:tmpl w:val="01465D08"/>
    <w:lvl w:ilvl="0" w:tplc="59F46040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84642"/>
    <w:multiLevelType w:val="hybridMultilevel"/>
    <w:tmpl w:val="1336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0410A"/>
    <w:multiLevelType w:val="hybridMultilevel"/>
    <w:tmpl w:val="5AA00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534"/>
    <w:rsid w:val="00027C7F"/>
    <w:rsid w:val="0007431A"/>
    <w:rsid w:val="000A480D"/>
    <w:rsid w:val="000E00CF"/>
    <w:rsid w:val="000F5354"/>
    <w:rsid w:val="0014731F"/>
    <w:rsid w:val="0019354C"/>
    <w:rsid w:val="00212135"/>
    <w:rsid w:val="00226749"/>
    <w:rsid w:val="00252A98"/>
    <w:rsid w:val="00260EE4"/>
    <w:rsid w:val="002D3C4E"/>
    <w:rsid w:val="0030340C"/>
    <w:rsid w:val="00315669"/>
    <w:rsid w:val="003157EE"/>
    <w:rsid w:val="00332365"/>
    <w:rsid w:val="003D3559"/>
    <w:rsid w:val="003E411C"/>
    <w:rsid w:val="004014A2"/>
    <w:rsid w:val="00530D4A"/>
    <w:rsid w:val="00551465"/>
    <w:rsid w:val="00725758"/>
    <w:rsid w:val="007373F6"/>
    <w:rsid w:val="0075285F"/>
    <w:rsid w:val="00775070"/>
    <w:rsid w:val="0079476E"/>
    <w:rsid w:val="007B0263"/>
    <w:rsid w:val="00835568"/>
    <w:rsid w:val="00843534"/>
    <w:rsid w:val="00880B05"/>
    <w:rsid w:val="008E1D3F"/>
    <w:rsid w:val="008E3F65"/>
    <w:rsid w:val="009101F2"/>
    <w:rsid w:val="00910958"/>
    <w:rsid w:val="00914F2B"/>
    <w:rsid w:val="00980430"/>
    <w:rsid w:val="009B5DF7"/>
    <w:rsid w:val="009E6556"/>
    <w:rsid w:val="00A21DEA"/>
    <w:rsid w:val="00A36EC8"/>
    <w:rsid w:val="00A75526"/>
    <w:rsid w:val="00A847C3"/>
    <w:rsid w:val="00A94BD2"/>
    <w:rsid w:val="00A97A61"/>
    <w:rsid w:val="00AD73EC"/>
    <w:rsid w:val="00AF05AF"/>
    <w:rsid w:val="00B656D5"/>
    <w:rsid w:val="00BB05DF"/>
    <w:rsid w:val="00BD1B9F"/>
    <w:rsid w:val="00C871B2"/>
    <w:rsid w:val="00CD67E8"/>
    <w:rsid w:val="00CE6BD4"/>
    <w:rsid w:val="00D25DFB"/>
    <w:rsid w:val="00D41697"/>
    <w:rsid w:val="00D66931"/>
    <w:rsid w:val="00D837C1"/>
    <w:rsid w:val="00E26826"/>
    <w:rsid w:val="00E32F76"/>
    <w:rsid w:val="00EC5EE9"/>
    <w:rsid w:val="00ED516E"/>
    <w:rsid w:val="00F61A55"/>
    <w:rsid w:val="00F810DA"/>
    <w:rsid w:val="00FC4E2A"/>
    <w:rsid w:val="00FF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B2"/>
  </w:style>
  <w:style w:type="paragraph" w:styleId="Nagwek1">
    <w:name w:val="heading 1"/>
    <w:basedOn w:val="Normalny"/>
    <w:link w:val="Nagwek1Znak"/>
    <w:uiPriority w:val="9"/>
    <w:qFormat/>
    <w:rsid w:val="0022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534"/>
    <w:pPr>
      <w:spacing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A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480D"/>
  </w:style>
  <w:style w:type="paragraph" w:styleId="Stopka">
    <w:name w:val="footer"/>
    <w:basedOn w:val="Normalny"/>
    <w:link w:val="StopkaZnak"/>
    <w:uiPriority w:val="99"/>
    <w:unhideWhenUsed/>
    <w:rsid w:val="000A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0D"/>
  </w:style>
  <w:style w:type="character" w:customStyle="1" w:styleId="Nagwek1Znak">
    <w:name w:val="Nagłówek 1 Znak"/>
    <w:basedOn w:val="Domylnaczcionkaakapitu"/>
    <w:link w:val="Nagwek1"/>
    <w:uiPriority w:val="9"/>
    <w:rsid w:val="0022674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226749"/>
    <w:rPr>
      <w:b/>
      <w:bCs/>
    </w:rPr>
  </w:style>
  <w:style w:type="character" w:customStyle="1" w:styleId="markedcontent">
    <w:name w:val="markedcontent"/>
    <w:basedOn w:val="Domylnaczcionkaakapitu"/>
    <w:rsid w:val="00BB0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6</cp:revision>
  <cp:lastPrinted>2023-03-16T08:27:00Z</cp:lastPrinted>
  <dcterms:created xsi:type="dcterms:W3CDTF">2023-03-21T07:33:00Z</dcterms:created>
  <dcterms:modified xsi:type="dcterms:W3CDTF">2023-03-21T08:54:00Z</dcterms:modified>
</cp:coreProperties>
</file>